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61" w:rsidRDefault="00FC2461"/>
    <w:p w:rsidR="00FC2461" w:rsidRDefault="00FC2461">
      <w:r>
        <w:rPr>
          <w:noProof/>
        </w:rPr>
        <w:drawing>
          <wp:inline distT="0" distB="0" distL="0" distR="0">
            <wp:extent cx="6568440" cy="40386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C2461" w:rsidRDefault="00FC2461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Положительные сайты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Отрицательные сайты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</w:tcPr>
          <w:p w:rsidR="00FC2461" w:rsidRPr="00FC2461" w:rsidRDefault="006552C3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Дека</w:t>
            </w:r>
            <w:r w:rsidR="0094484C">
              <w:rPr>
                <w:rFonts w:ascii="Calibri" w:eastAsia="Times New Roman" w:hAnsi="Calibri" w:cs="Times New Roman"/>
                <w:color w:val="000000"/>
                <w:lang w:eastAsia="ru-RU"/>
              </w:rPr>
              <w:t>брь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B37A65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94484C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Открытая клиника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кунцево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B71C44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C86D6E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 w:rsidR="00886751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дикуля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C86D6E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C2461" w:rsidRPr="00FC2461" w:rsidRDefault="006552C3" w:rsidP="00FC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</w:t>
            </w:r>
            <w:r w:rsidR="00FC2461"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ябрь</w:t>
            </w:r>
          </w:p>
        </w:tc>
      </w:tr>
      <w:tr w:rsidR="006552C3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552C3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Открытая клиника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кунцево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552C3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52C3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552C3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дикуля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552C3" w:rsidRPr="00FC2461" w:rsidRDefault="006552C3" w:rsidP="00655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FC2461" w:rsidRDefault="00FC2461"/>
    <w:p w:rsidR="007B4394" w:rsidRDefault="007B4394">
      <w:bookmarkStart w:id="0" w:name="_GoBack"/>
      <w:bookmarkEnd w:id="0"/>
    </w:p>
    <w:p w:rsidR="007B4394" w:rsidRDefault="007B4394"/>
    <w:p w:rsidR="007B4394" w:rsidRDefault="007B4394"/>
    <w:p w:rsidR="007B4394" w:rsidRDefault="007B4394"/>
    <w:p w:rsidR="007B4394" w:rsidRDefault="007B4394"/>
    <w:p w:rsidR="007B4394" w:rsidRDefault="007B4394"/>
    <w:p w:rsidR="007B4394" w:rsidRDefault="007B439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880860" cy="36271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4394" w:rsidRDefault="007B4394">
      <w:pPr>
        <w:rPr>
          <w:lang w:val="en-US"/>
        </w:rPr>
      </w:pPr>
    </w:p>
    <w:tbl>
      <w:tblPr>
        <w:tblW w:w="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103"/>
        <w:gridCol w:w="1013"/>
        <w:gridCol w:w="1037"/>
      </w:tblGrid>
      <w:tr w:rsidR="0094484C" w:rsidRPr="007B4394" w:rsidTr="00DA116D">
        <w:trPr>
          <w:trHeight w:val="288"/>
        </w:trPr>
        <w:tc>
          <w:tcPr>
            <w:tcW w:w="2120" w:type="dxa"/>
            <w:vMerge w:val="restart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B4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Отзовик</w:t>
            </w:r>
            <w:proofErr w:type="spellEnd"/>
          </w:p>
        </w:tc>
        <w:tc>
          <w:tcPr>
            <w:tcW w:w="3129" w:type="dxa"/>
            <w:gridSpan w:val="3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F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клиники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vMerge/>
            <w:shd w:val="clear" w:color="auto" w:fill="F2F2F2" w:themeFill="background1" w:themeFillShade="F2"/>
            <w:noWrap/>
            <w:vAlign w:val="bottom"/>
          </w:tcPr>
          <w:p w:rsidR="00B37A65" w:rsidRPr="007F3A1E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noWrap/>
            <w:vAlign w:val="bottom"/>
          </w:tcPr>
          <w:p w:rsidR="00B37A65" w:rsidRPr="007F3A1E" w:rsidRDefault="00B37A65" w:rsidP="00B37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013" w:type="dxa"/>
            <w:shd w:val="clear" w:color="auto" w:fill="F2F2F2" w:themeFill="background1" w:themeFillShade="F2"/>
            <w:noWrap/>
          </w:tcPr>
          <w:p w:rsidR="00B37A65" w:rsidRPr="007F3A1E" w:rsidRDefault="00B37A65" w:rsidP="00B37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37A65" w:rsidRPr="007F3A1E" w:rsidRDefault="00B37A65" w:rsidP="00B37A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otzovik.com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color w:val="00B050"/>
                <w:lang w:eastAsia="ru-RU"/>
              </w:rPr>
              <w:t>3,8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zoon.ru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84C">
              <w:rPr>
                <w:rFonts w:ascii="Calibri" w:eastAsia="Times New Roman" w:hAnsi="Calibri" w:cs="Times New Roman"/>
                <w:color w:val="000000"/>
                <w:lang w:eastAsia="ru-RU"/>
              </w:rPr>
              <w:t>prodoctorov.ru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color w:val="00B050"/>
                <w:lang w:eastAsia="ru-RU"/>
              </w:rPr>
              <w:t>4,8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yell.ru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doctu.ru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med-otzyv.ru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ru.otzyv.com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13" w:type="dxa"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meds.ru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docdoc.ru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doctorhub.ru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mosmedic.com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otzovy-moskvy.ru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yandex.ru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google.ru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2gis.ru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B37A65" w:rsidRPr="001C1DB8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B37A65" w:rsidRPr="007B4394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A6827">
              <w:rPr>
                <w:rFonts w:ascii="Calibri" w:eastAsia="Times New Roman" w:hAnsi="Calibri" w:cs="Times New Roman"/>
                <w:color w:val="000000"/>
                <w:lang w:eastAsia="ru-RU"/>
              </w:rPr>
              <w:t>otzyvy.online</w:t>
            </w:r>
            <w:proofErr w:type="spellEnd"/>
            <w:proofErr w:type="gramEnd"/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B37A65" w:rsidRPr="00AA6827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82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:rsidR="00B37A65" w:rsidRPr="00B37A65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B37A65" w:rsidRPr="007B4394" w:rsidTr="003366C7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B37A65" w:rsidRPr="00AA6827" w:rsidRDefault="00B37A65" w:rsidP="00B3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C44">
              <w:rPr>
                <w:rFonts w:ascii="Calibri" w:eastAsia="Times New Roman" w:hAnsi="Calibri" w:cs="Times New Roman"/>
                <w:color w:val="000000"/>
                <w:lang w:eastAsia="ru-RU"/>
              </w:rPr>
              <w:t>irecommend.ru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B37A65" w:rsidRPr="00AA6827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</w:tcPr>
          <w:p w:rsidR="00B37A65" w:rsidRPr="00AA6827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</w:tcPr>
          <w:p w:rsidR="00B37A65" w:rsidRPr="00AA6827" w:rsidRDefault="00B37A65" w:rsidP="00B3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7B4394" w:rsidRPr="00512008" w:rsidRDefault="007B4394">
      <w:pPr>
        <w:rPr>
          <w:lang w:val="en-US"/>
        </w:rPr>
      </w:pPr>
    </w:p>
    <w:sectPr w:rsidR="007B4394" w:rsidRPr="00512008" w:rsidSect="00FC24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1"/>
    <w:rsid w:val="0001760E"/>
    <w:rsid w:val="001C1DB8"/>
    <w:rsid w:val="00242008"/>
    <w:rsid w:val="00512008"/>
    <w:rsid w:val="006552C3"/>
    <w:rsid w:val="00777B09"/>
    <w:rsid w:val="007B4394"/>
    <w:rsid w:val="007F3A1E"/>
    <w:rsid w:val="00886751"/>
    <w:rsid w:val="008E55AA"/>
    <w:rsid w:val="0094484C"/>
    <w:rsid w:val="00A10EE1"/>
    <w:rsid w:val="00A75EE2"/>
    <w:rsid w:val="00AA6827"/>
    <w:rsid w:val="00AC7FE0"/>
    <w:rsid w:val="00B37A65"/>
    <w:rsid w:val="00B71C44"/>
    <w:rsid w:val="00C86D6E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076E"/>
  <w15:chartTrackingRefBased/>
  <w15:docId w15:val="{7AABFCDD-DAB7-4A68-BD1C-957CE4E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Состояние репутационного фона ТОП10 ноябрь-ДЕКАБРЬ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положительные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1-44D2-B2D2-95EA356A4C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отрицательные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1-44D2-B2D2-95EA356A4C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Ноябрь положительные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21-44D2-B2D2-95EA356A4C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Ноябрь отрицательные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21-44D2-B2D2-95EA356A4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41884152"/>
        <c:axId val="441885464"/>
        <c:axId val="435157048"/>
      </c:bar3DChart>
      <c:catAx>
        <c:axId val="44188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  <c:auto val="1"/>
        <c:lblAlgn val="ctr"/>
        <c:lblOffset val="100"/>
        <c:noMultiLvlLbl val="0"/>
      </c:catAx>
      <c:valAx>
        <c:axId val="441885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1884152"/>
        <c:crosses val="autoZero"/>
        <c:crossBetween val="between"/>
      </c:valAx>
      <c:serAx>
        <c:axId val="435157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</a:t>
            </a:r>
            <a:r>
              <a:rPr lang="ru-RU" baseline="0"/>
              <a:t> сайтов отзовиков</a:t>
            </a:r>
            <a:endParaRPr lang="ru-RU"/>
          </a:p>
        </c:rich>
      </c:tx>
      <c:layout>
        <c:manualLayout>
          <c:xMode val="edge"/>
          <c:yMode val="edge"/>
          <c:x val="0.37708556779239805"/>
          <c:y val="2.7322404371584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37449969916552E-2"/>
          <c:y val="0.14476971116315379"/>
          <c:w val="0.87215871271904966"/>
          <c:h val="0.50916268663138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otzyvy.online</c:v>
                </c:pt>
                <c:pt idx="18">
                  <c:v>irecommend.ru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3.7</c:v>
                </c:pt>
                <c:pt idx="1">
                  <c:v>3.8</c:v>
                </c:pt>
                <c:pt idx="2">
                  <c:v>4.5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4.3</c:v>
                </c:pt>
                <c:pt idx="15">
                  <c:v>4.8</c:v>
                </c:pt>
                <c:pt idx="16">
                  <c:v>4.8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7-46B6-96AD-41C074E33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otzyvy.online</c:v>
                </c:pt>
                <c:pt idx="18">
                  <c:v>irecommend.ru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3.8</c:v>
                </c:pt>
                <c:pt idx="1">
                  <c:v>3.8</c:v>
                </c:pt>
                <c:pt idx="2">
                  <c:v>71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4.3</c:v>
                </c:pt>
                <c:pt idx="15">
                  <c:v>4.8</c:v>
                </c:pt>
                <c:pt idx="16">
                  <c:v>4.8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7-46B6-96AD-41C074E33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531024"/>
        <c:axId val="545529384"/>
        <c:axId val="450678064"/>
      </c:bar3DChart>
      <c:catAx>
        <c:axId val="54553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29384"/>
        <c:crossesAt val="0"/>
        <c:auto val="1"/>
        <c:lblAlgn val="ctr"/>
        <c:lblOffset val="100"/>
        <c:noMultiLvlLbl val="0"/>
      </c:catAx>
      <c:valAx>
        <c:axId val="545529384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31024"/>
        <c:crosses val="autoZero"/>
        <c:crossBetween val="between"/>
        <c:majorUnit val="1"/>
      </c:valAx>
      <c:serAx>
        <c:axId val="450678064"/>
        <c:scaling>
          <c:orientation val="minMax"/>
        </c:scaling>
        <c:delete val="1"/>
        <c:axPos val="b"/>
        <c:majorTickMark val="none"/>
        <c:minorTickMark val="none"/>
        <c:tickLblPos val="nextTo"/>
        <c:crossAx val="545529384"/>
        <c:crossesAt val="0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2020-01-20T20:31:00Z</dcterms:created>
  <dcterms:modified xsi:type="dcterms:W3CDTF">2020-01-20T20:37:00Z</dcterms:modified>
</cp:coreProperties>
</file>